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48903AF9" w:rsidR="00BE230C" w:rsidRPr="005344F3" w:rsidRDefault="00BD7791" w:rsidP="00BE230C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June </w:t>
      </w:r>
      <w:r w:rsidR="00AC31EC">
        <w:rPr>
          <w:i/>
          <w:sz w:val="40"/>
          <w:szCs w:val="40"/>
        </w:rPr>
        <w:t>20</w:t>
      </w:r>
      <w:r w:rsidR="00BE230C" w:rsidRPr="005344F3">
        <w:rPr>
          <w:i/>
          <w:sz w:val="40"/>
          <w:szCs w:val="40"/>
        </w:rPr>
        <w:t>, 202</w:t>
      </w:r>
      <w:r w:rsidR="00AC31EC">
        <w:rPr>
          <w:i/>
          <w:sz w:val="40"/>
          <w:szCs w:val="40"/>
        </w:rPr>
        <w:t>4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76DF32E7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3BF25A19" w14:textId="609D63D8" w:rsidR="00BD7791" w:rsidRDefault="008D18B9" w:rsidP="00BD779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</w:t>
      </w:r>
      <w:r w:rsidR="00BD7791">
        <w:rPr>
          <w:sz w:val="28"/>
          <w:szCs w:val="28"/>
        </w:rPr>
        <w:t>vents</w:t>
      </w:r>
    </w:p>
    <w:p w14:paraId="1B90FA99" w14:textId="7609FEC0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</w:t>
      </w:r>
    </w:p>
    <w:p w14:paraId="5FB3F246" w14:textId="05DBB512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Movies</w:t>
      </w:r>
    </w:p>
    <w:p w14:paraId="6868502C" w14:textId="6334110D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</w:t>
      </w:r>
    </w:p>
    <w:p w14:paraId="25B7554C" w14:textId="024FFCFC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MendhamFest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5F1981E2" w14:textId="45FD7DDF" w:rsidR="005344F3" w:rsidRPr="008D18B9" w:rsidRDefault="00AA5951" w:rsidP="008D18B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sectPr w:rsidR="005344F3" w:rsidRPr="008D18B9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  <w:num w:numId="3" w16cid:durableId="1199198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3E61C2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857BD"/>
    <w:rsid w:val="007B398C"/>
    <w:rsid w:val="007C64A1"/>
    <w:rsid w:val="007D1B1E"/>
    <w:rsid w:val="007E2545"/>
    <w:rsid w:val="008A2651"/>
    <w:rsid w:val="008B4D72"/>
    <w:rsid w:val="008C2759"/>
    <w:rsid w:val="008C480C"/>
    <w:rsid w:val="008D18B9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C31EC"/>
    <w:rsid w:val="00AD1E4D"/>
    <w:rsid w:val="00AF1405"/>
    <w:rsid w:val="00AF3673"/>
    <w:rsid w:val="00B3141D"/>
    <w:rsid w:val="00B5459B"/>
    <w:rsid w:val="00B63881"/>
    <w:rsid w:val="00B71F07"/>
    <w:rsid w:val="00BD7791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2007-08-26T14:11:00Z</cp:lastPrinted>
  <dcterms:created xsi:type="dcterms:W3CDTF">2024-06-20T22:38:00Z</dcterms:created>
  <dcterms:modified xsi:type="dcterms:W3CDTF">2024-06-20T22:39:00Z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